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2D5077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02.10.2020 №02-04/32</w:t>
      </w:r>
    </w:p>
    <w:p w:rsidR="008D4C26" w:rsidRPr="00E55575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1D68F9">
        <w:rPr>
          <w:rFonts w:ascii="Times New Roman" w:eastAsia="Calibri" w:hAnsi="Times New Roman" w:cs="Times New Roman"/>
          <w:sz w:val="26"/>
          <w:szCs w:val="26"/>
        </w:rPr>
        <w:t>проведения экспертизы</w:t>
      </w:r>
      <w:r w:rsidR="00A15B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B79" w:rsidRPr="00CA7B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15BDF" w:rsidRPr="00A15BDF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="00A15BD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A15BDF" w:rsidRPr="00A15BD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</w:t>
      </w:r>
      <w:r w:rsidR="00E55575" w:rsidRPr="00E55575">
        <w:rPr>
          <w:rFonts w:ascii="Times New Roman" w:hAnsi="Times New Roman" w:cs="Times New Roman"/>
          <w:color w:val="000000"/>
          <w:sz w:val="26"/>
          <w:szCs w:val="26"/>
        </w:rPr>
        <w:t>от 06.08.2020  №415 «Об утверждении Порядка формирования и использования (перераспределения) иных резервных средств бюджета  городского поселения «Город Вяземский» Вяземского муниципального района Хабаровского края".</w:t>
      </w:r>
    </w:p>
    <w:p w:rsidR="008D4C26" w:rsidRPr="006242D6" w:rsidRDefault="008D4C26" w:rsidP="008D4C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C56A8" w:rsidRDefault="00FA4A3C" w:rsidP="00EC65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65752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="007F0C95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172AC8">
        <w:rPr>
          <w:rFonts w:ascii="Times New Roman" w:hAnsi="Times New Roman" w:cs="Times New Roman"/>
          <w:sz w:val="26"/>
          <w:szCs w:val="26"/>
        </w:rPr>
        <w:t xml:space="preserve">экономики и финансов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465752">
        <w:rPr>
          <w:rFonts w:ascii="Times New Roman" w:hAnsi="Times New Roman" w:cs="Times New Roman"/>
          <w:sz w:val="26"/>
          <w:szCs w:val="26"/>
        </w:rPr>
        <w:t xml:space="preserve"> и</w:t>
      </w:r>
      <w:r w:rsidR="00164993">
        <w:rPr>
          <w:rFonts w:ascii="Times New Roman" w:hAnsi="Times New Roman" w:cs="Times New Roman"/>
          <w:sz w:val="26"/>
          <w:szCs w:val="26"/>
        </w:rPr>
        <w:t xml:space="preserve"> </w:t>
      </w:r>
      <w:r w:rsidR="002D6E0F">
        <w:rPr>
          <w:rFonts w:ascii="Times New Roman" w:hAnsi="Times New Roman" w:cs="Times New Roman"/>
          <w:sz w:val="26"/>
          <w:szCs w:val="26"/>
        </w:rPr>
        <w:t>перед утверждением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согласован с заместителем главы </w:t>
      </w:r>
      <w:r w:rsidR="002E7182">
        <w:rPr>
          <w:rFonts w:ascii="Times New Roman" w:hAnsi="Times New Roman" w:cs="Times New Roman"/>
          <w:sz w:val="26"/>
          <w:szCs w:val="26"/>
        </w:rPr>
        <w:t xml:space="preserve"> </w:t>
      </w:r>
      <w:r w:rsidR="002F08F7" w:rsidRPr="00984FFA">
        <w:rPr>
          <w:rFonts w:ascii="Times New Roman" w:hAnsi="Times New Roman" w:cs="Times New Roman"/>
          <w:sz w:val="26"/>
          <w:szCs w:val="26"/>
        </w:rPr>
        <w:t>и начальниками отделов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представленным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7F6" w:rsidRDefault="00987630" w:rsidP="00D915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3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4A37C3" w:rsidRPr="004A37C3">
        <w:rPr>
          <w:rFonts w:ascii="Times New Roman" w:hAnsi="Times New Roman" w:cs="Times New Roman"/>
          <w:bCs/>
          <w:kern w:val="36"/>
          <w:sz w:val="26"/>
          <w:szCs w:val="26"/>
        </w:rPr>
        <w:t xml:space="preserve">   На основании полномочий администрации городского поселения в соответствии со статьей 158 Бюджетного кодекса Российской Федерации и Положени</w:t>
      </w:r>
      <w:r w:rsidR="009F26D3">
        <w:rPr>
          <w:rFonts w:ascii="Times New Roman" w:hAnsi="Times New Roman" w:cs="Times New Roman"/>
          <w:bCs/>
          <w:kern w:val="36"/>
          <w:sz w:val="26"/>
          <w:szCs w:val="26"/>
        </w:rPr>
        <w:t>я</w:t>
      </w:r>
      <w:r w:rsidR="004A37C3" w:rsidRPr="004A37C3">
        <w:rPr>
          <w:rFonts w:ascii="Times New Roman" w:hAnsi="Times New Roman" w:cs="Times New Roman"/>
          <w:bCs/>
          <w:kern w:val="36"/>
          <w:sz w:val="26"/>
          <w:szCs w:val="26"/>
        </w:rPr>
        <w:t xml:space="preserve"> о бюджетном процессе в городском поселении "Город Вяземский" Вяземского муниципального района, утвержденном решением Совета депутатов городского поселения "Город Вяземский" от 04.10.2013 №9 в целях  обоснования планирования и расходования бюджетных ассигнований </w:t>
      </w:r>
      <w:r w:rsidR="009F26D3">
        <w:rPr>
          <w:rFonts w:ascii="Times New Roman" w:hAnsi="Times New Roman" w:cs="Times New Roman"/>
          <w:bCs/>
          <w:kern w:val="36"/>
          <w:sz w:val="26"/>
          <w:szCs w:val="26"/>
        </w:rPr>
        <w:t xml:space="preserve">утвержден </w:t>
      </w:r>
      <w:r w:rsidR="00F96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</w:t>
      </w:r>
      <w:r w:rsidR="006B4CAC" w:rsidRPr="00E55575">
        <w:rPr>
          <w:rFonts w:ascii="Times New Roman" w:hAnsi="Times New Roman" w:cs="Times New Roman"/>
          <w:color w:val="000000"/>
          <w:sz w:val="26"/>
          <w:szCs w:val="26"/>
        </w:rPr>
        <w:t>формирования и использования (перераспределения) иных резервных средств бюджета  городского поселения «Город Вяземский» Вяземского муниципального района Хабаровского края</w:t>
      </w:r>
      <w:r w:rsidR="006B4CAC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9F26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A37C3" w:rsidRDefault="00D936E6" w:rsidP="00D9155B">
      <w:pPr>
        <w:spacing w:after="0" w:line="240" w:lineRule="auto"/>
        <w:jc w:val="both"/>
        <w:rPr>
          <w:bCs/>
          <w:kern w:val="36"/>
          <w:sz w:val="28"/>
          <w:szCs w:val="28"/>
        </w:rPr>
      </w:pPr>
      <w:r>
        <w:rPr>
          <w:rFonts w:ascii="Lora" w:hAnsi="Lora" w:cs="Segoe UI"/>
          <w:color w:val="212529"/>
          <w:sz w:val="27"/>
          <w:szCs w:val="27"/>
        </w:rPr>
        <w:t xml:space="preserve">       На основании </w:t>
      </w:r>
      <w:r w:rsidR="004372A8">
        <w:rPr>
          <w:rFonts w:ascii="Lora" w:hAnsi="Lora" w:cs="Segoe UI"/>
          <w:color w:val="212529"/>
          <w:sz w:val="27"/>
          <w:szCs w:val="27"/>
        </w:rPr>
        <w:t xml:space="preserve">предоставленного </w:t>
      </w:r>
      <w:r>
        <w:rPr>
          <w:rFonts w:ascii="Lora" w:hAnsi="Lora" w:cs="Segoe UI"/>
          <w:color w:val="212529"/>
          <w:sz w:val="27"/>
          <w:szCs w:val="27"/>
        </w:rPr>
        <w:t xml:space="preserve">постановления администрации </w:t>
      </w:r>
      <w:r w:rsidR="0056519A">
        <w:rPr>
          <w:rFonts w:ascii="Lora" w:hAnsi="Lora" w:cs="Segoe UI"/>
          <w:color w:val="212529"/>
          <w:sz w:val="27"/>
          <w:szCs w:val="27"/>
        </w:rPr>
        <w:t>объем</w:t>
      </w:r>
      <w:r>
        <w:rPr>
          <w:rFonts w:ascii="Lora" w:hAnsi="Lora" w:cs="Segoe UI"/>
          <w:color w:val="212529"/>
          <w:sz w:val="27"/>
          <w:szCs w:val="27"/>
        </w:rPr>
        <w:t xml:space="preserve"> иных резервных средств бюджета городского поселения "Город Вяземский" утверждается решением о бюджете Совет</w:t>
      </w:r>
      <w:r w:rsidR="0056519A">
        <w:rPr>
          <w:rFonts w:ascii="Lora" w:hAnsi="Lora" w:cs="Segoe UI"/>
          <w:color w:val="212529"/>
          <w:sz w:val="27"/>
          <w:szCs w:val="27"/>
        </w:rPr>
        <w:t>ом</w:t>
      </w:r>
      <w:r>
        <w:rPr>
          <w:rFonts w:ascii="Lora" w:hAnsi="Lora" w:cs="Segoe UI"/>
          <w:color w:val="212529"/>
          <w:sz w:val="27"/>
          <w:szCs w:val="27"/>
        </w:rPr>
        <w:t xml:space="preserve"> депутатов городского поселения "Город Вяземский" Вяземского муниципального района Хабаровского края.</w:t>
      </w:r>
      <w:r w:rsidR="005C0149">
        <w:rPr>
          <w:rFonts w:ascii="Lora" w:hAnsi="Lora" w:cs="Segoe UI"/>
          <w:color w:val="212529"/>
          <w:sz w:val="27"/>
          <w:szCs w:val="27"/>
        </w:rPr>
        <w:t xml:space="preserve"> </w:t>
      </w:r>
      <w:r w:rsidR="009109E7">
        <w:rPr>
          <w:rFonts w:ascii="Lora" w:hAnsi="Lora" w:cs="Segoe UI"/>
          <w:color w:val="212529"/>
          <w:sz w:val="27"/>
          <w:szCs w:val="27"/>
        </w:rPr>
        <w:t xml:space="preserve">В решении о бюджете иные резервные средства </w:t>
      </w:r>
      <w:r w:rsidR="00C561FF">
        <w:rPr>
          <w:rFonts w:ascii="Lora" w:hAnsi="Lora" w:cs="Segoe UI"/>
          <w:color w:val="212529"/>
          <w:sz w:val="27"/>
          <w:szCs w:val="27"/>
        </w:rPr>
        <w:t xml:space="preserve">будут </w:t>
      </w:r>
      <w:r w:rsidR="009109E7">
        <w:rPr>
          <w:rFonts w:ascii="Lora" w:hAnsi="Lora" w:cs="Segoe UI"/>
          <w:color w:val="212529"/>
          <w:sz w:val="27"/>
          <w:szCs w:val="27"/>
        </w:rPr>
        <w:t>отражат</w:t>
      </w:r>
      <w:r w:rsidR="00C561FF">
        <w:rPr>
          <w:rFonts w:ascii="Lora" w:hAnsi="Lora" w:cs="Segoe UI"/>
          <w:color w:val="212529"/>
          <w:sz w:val="27"/>
          <w:szCs w:val="27"/>
        </w:rPr>
        <w:t>ь</w:t>
      </w:r>
      <w:r w:rsidR="009109E7">
        <w:rPr>
          <w:rFonts w:ascii="Lora" w:hAnsi="Lora" w:cs="Segoe UI"/>
          <w:color w:val="212529"/>
          <w:sz w:val="27"/>
          <w:szCs w:val="27"/>
        </w:rPr>
        <w:t>ся по разделу 0100 "Общегосударственные вопросы" подразделу 0113 "Другие общегосударственные вопросы" группе вида расходов 800 "Иные бюджетные ассигнования" подгруппе вида расходов 870 "Резервные средства".</w:t>
      </w:r>
      <w:r w:rsidR="0019554D" w:rsidRPr="0019554D">
        <w:rPr>
          <w:bCs/>
          <w:kern w:val="36"/>
          <w:sz w:val="28"/>
          <w:szCs w:val="28"/>
        </w:rPr>
        <w:t xml:space="preserve"> </w:t>
      </w:r>
    </w:p>
    <w:p w:rsidR="00D936E6" w:rsidRPr="0019554D" w:rsidRDefault="004A37C3" w:rsidP="00D9155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bCs/>
          <w:kern w:val="36"/>
          <w:sz w:val="28"/>
          <w:szCs w:val="28"/>
        </w:rPr>
        <w:t xml:space="preserve">       </w:t>
      </w:r>
      <w:r w:rsidR="0019554D" w:rsidRPr="0019554D">
        <w:rPr>
          <w:rFonts w:ascii="Times New Roman" w:hAnsi="Times New Roman" w:cs="Times New Roman"/>
          <w:bCs/>
          <w:kern w:val="36"/>
          <w:sz w:val="26"/>
          <w:szCs w:val="26"/>
        </w:rPr>
        <w:t xml:space="preserve">Планирование расходов </w:t>
      </w:r>
      <w:r w:rsidR="0019554D">
        <w:rPr>
          <w:rFonts w:ascii="Times New Roman" w:hAnsi="Times New Roman" w:cs="Times New Roman"/>
          <w:bCs/>
          <w:kern w:val="36"/>
          <w:sz w:val="26"/>
          <w:szCs w:val="26"/>
        </w:rPr>
        <w:t xml:space="preserve">иных </w:t>
      </w:r>
      <w:r w:rsidR="0019554D" w:rsidRPr="0019554D">
        <w:rPr>
          <w:rFonts w:ascii="Times New Roman" w:hAnsi="Times New Roman" w:cs="Times New Roman"/>
          <w:bCs/>
          <w:kern w:val="36"/>
          <w:sz w:val="26"/>
          <w:szCs w:val="26"/>
        </w:rPr>
        <w:t xml:space="preserve">резервных средств </w:t>
      </w:r>
      <w:r w:rsidR="0019554D">
        <w:rPr>
          <w:rFonts w:ascii="Times New Roman" w:hAnsi="Times New Roman" w:cs="Times New Roman"/>
          <w:bCs/>
          <w:kern w:val="36"/>
          <w:sz w:val="26"/>
          <w:szCs w:val="26"/>
        </w:rPr>
        <w:t xml:space="preserve"> планируется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осуществлять</w:t>
      </w:r>
      <w:r w:rsidR="0019554D" w:rsidRPr="0019554D">
        <w:rPr>
          <w:rFonts w:ascii="Times New Roman" w:hAnsi="Times New Roman" w:cs="Times New Roman"/>
          <w:bCs/>
          <w:kern w:val="36"/>
          <w:sz w:val="26"/>
          <w:szCs w:val="26"/>
        </w:rPr>
        <w:t xml:space="preserve"> за счет увеличения налоговых и неналоговых доходов бюджета городского поселения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,</w:t>
      </w:r>
      <w:r w:rsidR="0019554D" w:rsidRPr="0019554D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="00386321">
        <w:rPr>
          <w:rFonts w:ascii="Times New Roman" w:hAnsi="Times New Roman" w:cs="Times New Roman"/>
          <w:bCs/>
          <w:kern w:val="36"/>
          <w:sz w:val="26"/>
          <w:szCs w:val="26"/>
        </w:rPr>
        <w:t>экономии</w:t>
      </w:r>
      <w:r w:rsidR="008C2326">
        <w:rPr>
          <w:rFonts w:ascii="Times New Roman" w:hAnsi="Times New Roman" w:cs="Times New Roman"/>
          <w:bCs/>
          <w:kern w:val="36"/>
          <w:sz w:val="26"/>
          <w:szCs w:val="26"/>
        </w:rPr>
        <w:t xml:space="preserve"> расходов,</w:t>
      </w:r>
      <w:r w:rsidR="00386321">
        <w:rPr>
          <w:rFonts w:ascii="Times New Roman" w:hAnsi="Times New Roman" w:cs="Times New Roman"/>
          <w:bCs/>
          <w:kern w:val="36"/>
          <w:sz w:val="26"/>
          <w:szCs w:val="26"/>
        </w:rPr>
        <w:t xml:space="preserve"> в том числе за счет </w:t>
      </w:r>
      <w:r w:rsidR="0019554D" w:rsidRPr="0019554D">
        <w:rPr>
          <w:rFonts w:ascii="Times New Roman" w:hAnsi="Times New Roman" w:cs="Times New Roman"/>
          <w:bCs/>
          <w:kern w:val="36"/>
          <w:sz w:val="26"/>
          <w:szCs w:val="26"/>
        </w:rPr>
        <w:t>снижения стоимости работ по итогам проведенных электронных аукционов (конкурсных процедур)</w:t>
      </w:r>
      <w:r w:rsidR="00386321">
        <w:rPr>
          <w:rFonts w:ascii="Times New Roman" w:hAnsi="Times New Roman" w:cs="Times New Roman"/>
          <w:bCs/>
          <w:kern w:val="36"/>
          <w:sz w:val="26"/>
          <w:szCs w:val="26"/>
        </w:rPr>
        <w:t>, а также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 xml:space="preserve"> остатков средств на счете администрации городского поселения на начало финансового года.</w:t>
      </w:r>
    </w:p>
    <w:p w:rsidR="00D936E6" w:rsidRDefault="009F07F6" w:rsidP="00D9155B">
      <w:pPr>
        <w:spacing w:after="0" w:line="240" w:lineRule="auto"/>
        <w:jc w:val="both"/>
        <w:rPr>
          <w:rFonts w:ascii="Lora" w:hAnsi="Lora" w:cs="Segoe UI"/>
          <w:color w:val="212529"/>
          <w:sz w:val="27"/>
          <w:szCs w:val="27"/>
        </w:rPr>
      </w:pPr>
      <w:r>
        <w:rPr>
          <w:rFonts w:ascii="Lora" w:hAnsi="Lora" w:cs="Segoe UI"/>
          <w:color w:val="212529"/>
          <w:sz w:val="27"/>
          <w:szCs w:val="27"/>
        </w:rPr>
        <w:t xml:space="preserve">        Решение об использовании (перераспределении) иных резервных средств оформляется распоряжением администрации городского поселения</w:t>
      </w:r>
      <w:r w:rsidR="009D2A19">
        <w:rPr>
          <w:rFonts w:ascii="Lora" w:hAnsi="Lora" w:cs="Segoe UI"/>
          <w:color w:val="212529"/>
          <w:sz w:val="27"/>
          <w:szCs w:val="27"/>
        </w:rPr>
        <w:t xml:space="preserve"> и после вносятся изменения в сводную бюджетную роспись на основании статьи 217 Бюджетного кодекса Российской Федерации</w:t>
      </w:r>
      <w:r>
        <w:rPr>
          <w:rFonts w:ascii="Lora" w:hAnsi="Lora" w:cs="Segoe UI"/>
          <w:color w:val="212529"/>
          <w:sz w:val="27"/>
          <w:szCs w:val="27"/>
        </w:rPr>
        <w:t xml:space="preserve">. </w:t>
      </w:r>
    </w:p>
    <w:p w:rsidR="00064DB8" w:rsidRDefault="00064DB8" w:rsidP="00D915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На </w:t>
      </w:r>
      <w:r w:rsidRPr="00A15BDF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A15BD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городского поселения «Город Вяземский» </w:t>
      </w:r>
      <w:r>
        <w:rPr>
          <w:rFonts w:ascii="Times New Roman" w:hAnsi="Times New Roman" w:cs="Times New Roman"/>
          <w:color w:val="000000"/>
          <w:sz w:val="26"/>
          <w:szCs w:val="26"/>
        </w:rPr>
        <w:t>замечания отсутствуют.</w:t>
      </w:r>
    </w:p>
    <w:p w:rsidR="0076340B" w:rsidRDefault="0076340B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340B" w:rsidRDefault="0076340B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                                                                                               Т.С. Шишло</w:t>
      </w:r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07" w:rsidRDefault="00B12707" w:rsidP="00665EF4">
      <w:pPr>
        <w:spacing w:after="0" w:line="240" w:lineRule="auto"/>
      </w:pPr>
      <w:r>
        <w:separator/>
      </w:r>
    </w:p>
  </w:endnote>
  <w:endnote w:type="continuationSeparator" w:id="1">
    <w:p w:rsidR="00B12707" w:rsidRDefault="00B1270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07" w:rsidRDefault="00B12707" w:rsidP="00665EF4">
      <w:pPr>
        <w:spacing w:after="0" w:line="240" w:lineRule="auto"/>
      </w:pPr>
      <w:r>
        <w:separator/>
      </w:r>
    </w:p>
  </w:footnote>
  <w:footnote w:type="continuationSeparator" w:id="1">
    <w:p w:rsidR="00B12707" w:rsidRDefault="00B1270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AA5F61" w:rsidRDefault="003B4566">
        <w:pPr>
          <w:pStyle w:val="a5"/>
          <w:jc w:val="right"/>
        </w:pPr>
        <w:fldSimple w:instr=" PAGE   \* MERGEFORMAT ">
          <w:r w:rsidR="00EC651F">
            <w:rPr>
              <w:noProof/>
            </w:rPr>
            <w:t>2</w:t>
          </w:r>
        </w:fldSimple>
      </w:p>
    </w:sdtContent>
  </w:sdt>
  <w:p w:rsidR="00AA5F61" w:rsidRDefault="00AA5F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DAD"/>
    <w:rsid w:val="000122CC"/>
    <w:rsid w:val="000132F7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12DD"/>
    <w:rsid w:val="00033ABC"/>
    <w:rsid w:val="00035E32"/>
    <w:rsid w:val="00037A59"/>
    <w:rsid w:val="000402BE"/>
    <w:rsid w:val="000430C5"/>
    <w:rsid w:val="00044395"/>
    <w:rsid w:val="00045171"/>
    <w:rsid w:val="00046EF8"/>
    <w:rsid w:val="00047A99"/>
    <w:rsid w:val="00050E5C"/>
    <w:rsid w:val="00051D51"/>
    <w:rsid w:val="00052744"/>
    <w:rsid w:val="00052EDD"/>
    <w:rsid w:val="00055129"/>
    <w:rsid w:val="00055164"/>
    <w:rsid w:val="00055E7A"/>
    <w:rsid w:val="000601E8"/>
    <w:rsid w:val="00060816"/>
    <w:rsid w:val="000609D0"/>
    <w:rsid w:val="00060B46"/>
    <w:rsid w:val="00061F87"/>
    <w:rsid w:val="00064DB8"/>
    <w:rsid w:val="00064FA6"/>
    <w:rsid w:val="00066167"/>
    <w:rsid w:val="0006752C"/>
    <w:rsid w:val="000678CF"/>
    <w:rsid w:val="0007091E"/>
    <w:rsid w:val="00070F39"/>
    <w:rsid w:val="00072552"/>
    <w:rsid w:val="0007297D"/>
    <w:rsid w:val="000739A9"/>
    <w:rsid w:val="0007552D"/>
    <w:rsid w:val="00075919"/>
    <w:rsid w:val="00076A11"/>
    <w:rsid w:val="00076E92"/>
    <w:rsid w:val="000806BB"/>
    <w:rsid w:val="00080795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29E"/>
    <w:rsid w:val="000A64DD"/>
    <w:rsid w:val="000A7FAE"/>
    <w:rsid w:val="000B069C"/>
    <w:rsid w:val="000B145A"/>
    <w:rsid w:val="000B1A9E"/>
    <w:rsid w:val="000B3E11"/>
    <w:rsid w:val="000B5C5F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100D59"/>
    <w:rsid w:val="00100DAE"/>
    <w:rsid w:val="00101919"/>
    <w:rsid w:val="00103119"/>
    <w:rsid w:val="00107390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77F8"/>
    <w:rsid w:val="0013049C"/>
    <w:rsid w:val="001305B3"/>
    <w:rsid w:val="00130716"/>
    <w:rsid w:val="00131A46"/>
    <w:rsid w:val="00132680"/>
    <w:rsid w:val="0013471F"/>
    <w:rsid w:val="00136207"/>
    <w:rsid w:val="00136461"/>
    <w:rsid w:val="001375E2"/>
    <w:rsid w:val="00140E7D"/>
    <w:rsid w:val="0014143B"/>
    <w:rsid w:val="00142739"/>
    <w:rsid w:val="001429E0"/>
    <w:rsid w:val="001443E6"/>
    <w:rsid w:val="00144BD5"/>
    <w:rsid w:val="00146BD0"/>
    <w:rsid w:val="001474BA"/>
    <w:rsid w:val="00151780"/>
    <w:rsid w:val="001523A2"/>
    <w:rsid w:val="00152C53"/>
    <w:rsid w:val="0015696D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F79"/>
    <w:rsid w:val="00175213"/>
    <w:rsid w:val="00175ACA"/>
    <w:rsid w:val="001770D1"/>
    <w:rsid w:val="00180403"/>
    <w:rsid w:val="0018179C"/>
    <w:rsid w:val="0018202C"/>
    <w:rsid w:val="001831F8"/>
    <w:rsid w:val="00183DA4"/>
    <w:rsid w:val="00184DA0"/>
    <w:rsid w:val="00184DFF"/>
    <w:rsid w:val="001870D3"/>
    <w:rsid w:val="00187D0F"/>
    <w:rsid w:val="001926E9"/>
    <w:rsid w:val="0019373B"/>
    <w:rsid w:val="00194DAD"/>
    <w:rsid w:val="00194EF6"/>
    <w:rsid w:val="00194FC0"/>
    <w:rsid w:val="00195444"/>
    <w:rsid w:val="0019554D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0D1"/>
    <w:rsid w:val="001C64EA"/>
    <w:rsid w:val="001C6E45"/>
    <w:rsid w:val="001C79EB"/>
    <w:rsid w:val="001D4A15"/>
    <w:rsid w:val="001D68F9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42C7"/>
    <w:rsid w:val="00205A03"/>
    <w:rsid w:val="002109F0"/>
    <w:rsid w:val="00210E0E"/>
    <w:rsid w:val="00211264"/>
    <w:rsid w:val="0021411F"/>
    <w:rsid w:val="00214A10"/>
    <w:rsid w:val="00214F55"/>
    <w:rsid w:val="00215DE3"/>
    <w:rsid w:val="00216E0A"/>
    <w:rsid w:val="002174AD"/>
    <w:rsid w:val="002178A3"/>
    <w:rsid w:val="00222621"/>
    <w:rsid w:val="00224B39"/>
    <w:rsid w:val="00225298"/>
    <w:rsid w:val="00227415"/>
    <w:rsid w:val="00227984"/>
    <w:rsid w:val="00230464"/>
    <w:rsid w:val="00230E8A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882"/>
    <w:rsid w:val="00262BA4"/>
    <w:rsid w:val="00266229"/>
    <w:rsid w:val="00270A39"/>
    <w:rsid w:val="00270B21"/>
    <w:rsid w:val="00270F41"/>
    <w:rsid w:val="002727E4"/>
    <w:rsid w:val="00273D18"/>
    <w:rsid w:val="00275467"/>
    <w:rsid w:val="00277044"/>
    <w:rsid w:val="00277F57"/>
    <w:rsid w:val="00280231"/>
    <w:rsid w:val="00280BEA"/>
    <w:rsid w:val="002824E0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4ED4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3F20"/>
    <w:rsid w:val="002B40BC"/>
    <w:rsid w:val="002B5C37"/>
    <w:rsid w:val="002B7545"/>
    <w:rsid w:val="002B7ADA"/>
    <w:rsid w:val="002C03FE"/>
    <w:rsid w:val="002C1DF5"/>
    <w:rsid w:val="002C504F"/>
    <w:rsid w:val="002C6BC7"/>
    <w:rsid w:val="002C7FE6"/>
    <w:rsid w:val="002D00B6"/>
    <w:rsid w:val="002D119C"/>
    <w:rsid w:val="002D19E3"/>
    <w:rsid w:val="002D2844"/>
    <w:rsid w:val="002D5077"/>
    <w:rsid w:val="002D5B87"/>
    <w:rsid w:val="002D6E0F"/>
    <w:rsid w:val="002D7199"/>
    <w:rsid w:val="002E165C"/>
    <w:rsid w:val="002E2209"/>
    <w:rsid w:val="002E2465"/>
    <w:rsid w:val="002E256C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D1E"/>
    <w:rsid w:val="002F5E69"/>
    <w:rsid w:val="00300CFC"/>
    <w:rsid w:val="0030164B"/>
    <w:rsid w:val="003025DD"/>
    <w:rsid w:val="003033E5"/>
    <w:rsid w:val="003132CD"/>
    <w:rsid w:val="0031414E"/>
    <w:rsid w:val="003204FA"/>
    <w:rsid w:val="00321AD7"/>
    <w:rsid w:val="00322ABC"/>
    <w:rsid w:val="003233B7"/>
    <w:rsid w:val="00323F96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0856"/>
    <w:rsid w:val="003623C6"/>
    <w:rsid w:val="00362B0F"/>
    <w:rsid w:val="00362DF7"/>
    <w:rsid w:val="00364198"/>
    <w:rsid w:val="00364C12"/>
    <w:rsid w:val="00365B02"/>
    <w:rsid w:val="003706A4"/>
    <w:rsid w:val="00370BBB"/>
    <w:rsid w:val="003712AE"/>
    <w:rsid w:val="003733C8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5FE1"/>
    <w:rsid w:val="00386031"/>
    <w:rsid w:val="00386321"/>
    <w:rsid w:val="003874A4"/>
    <w:rsid w:val="003951DA"/>
    <w:rsid w:val="0039552E"/>
    <w:rsid w:val="00396397"/>
    <w:rsid w:val="0039756B"/>
    <w:rsid w:val="003A0CEC"/>
    <w:rsid w:val="003A0F90"/>
    <w:rsid w:val="003A14EE"/>
    <w:rsid w:val="003A3DF7"/>
    <w:rsid w:val="003A59E1"/>
    <w:rsid w:val="003A6F7A"/>
    <w:rsid w:val="003A7190"/>
    <w:rsid w:val="003B06FF"/>
    <w:rsid w:val="003B259A"/>
    <w:rsid w:val="003B28AD"/>
    <w:rsid w:val="003B3F83"/>
    <w:rsid w:val="003B4566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430"/>
    <w:rsid w:val="003D362E"/>
    <w:rsid w:val="003D6B7A"/>
    <w:rsid w:val="003D7B63"/>
    <w:rsid w:val="003E028B"/>
    <w:rsid w:val="003E02CB"/>
    <w:rsid w:val="003E0320"/>
    <w:rsid w:val="003E4432"/>
    <w:rsid w:val="003E7493"/>
    <w:rsid w:val="003F1211"/>
    <w:rsid w:val="003F267F"/>
    <w:rsid w:val="003F6A54"/>
    <w:rsid w:val="00400B28"/>
    <w:rsid w:val="004012E7"/>
    <w:rsid w:val="004032D3"/>
    <w:rsid w:val="00403AB9"/>
    <w:rsid w:val="00404A4F"/>
    <w:rsid w:val="00405397"/>
    <w:rsid w:val="00406389"/>
    <w:rsid w:val="004074B0"/>
    <w:rsid w:val="00407604"/>
    <w:rsid w:val="004135F9"/>
    <w:rsid w:val="004144FA"/>
    <w:rsid w:val="004150B9"/>
    <w:rsid w:val="00415881"/>
    <w:rsid w:val="00420A55"/>
    <w:rsid w:val="004214B7"/>
    <w:rsid w:val="0042354A"/>
    <w:rsid w:val="00425691"/>
    <w:rsid w:val="00430AF6"/>
    <w:rsid w:val="00430EBF"/>
    <w:rsid w:val="004328BE"/>
    <w:rsid w:val="004331D6"/>
    <w:rsid w:val="004372A8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5752"/>
    <w:rsid w:val="00466A72"/>
    <w:rsid w:val="00466E46"/>
    <w:rsid w:val="00470D6D"/>
    <w:rsid w:val="0047222C"/>
    <w:rsid w:val="00472F34"/>
    <w:rsid w:val="00474D74"/>
    <w:rsid w:val="004753AF"/>
    <w:rsid w:val="00484720"/>
    <w:rsid w:val="00484C36"/>
    <w:rsid w:val="00486219"/>
    <w:rsid w:val="00486A4A"/>
    <w:rsid w:val="0049514A"/>
    <w:rsid w:val="00495CEF"/>
    <w:rsid w:val="004962A0"/>
    <w:rsid w:val="00496EB5"/>
    <w:rsid w:val="004A029F"/>
    <w:rsid w:val="004A37C3"/>
    <w:rsid w:val="004A5CD9"/>
    <w:rsid w:val="004A68A2"/>
    <w:rsid w:val="004A73F1"/>
    <w:rsid w:val="004A7B4B"/>
    <w:rsid w:val="004B1E99"/>
    <w:rsid w:val="004B3684"/>
    <w:rsid w:val="004B40CE"/>
    <w:rsid w:val="004B5BB3"/>
    <w:rsid w:val="004B6328"/>
    <w:rsid w:val="004B63C3"/>
    <w:rsid w:val="004B6505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1BDA"/>
    <w:rsid w:val="004D3D83"/>
    <w:rsid w:val="004D4408"/>
    <w:rsid w:val="004D69EE"/>
    <w:rsid w:val="004D7D12"/>
    <w:rsid w:val="004E0E24"/>
    <w:rsid w:val="004E2E3D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1112"/>
    <w:rsid w:val="0051380D"/>
    <w:rsid w:val="00515186"/>
    <w:rsid w:val="005156B9"/>
    <w:rsid w:val="005168FB"/>
    <w:rsid w:val="005179CE"/>
    <w:rsid w:val="00517BE9"/>
    <w:rsid w:val="00517F01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6BE5"/>
    <w:rsid w:val="00540459"/>
    <w:rsid w:val="005413E2"/>
    <w:rsid w:val="005416C4"/>
    <w:rsid w:val="0054525B"/>
    <w:rsid w:val="005452EF"/>
    <w:rsid w:val="00556E60"/>
    <w:rsid w:val="00563BC0"/>
    <w:rsid w:val="00563D11"/>
    <w:rsid w:val="0056519A"/>
    <w:rsid w:val="005652A5"/>
    <w:rsid w:val="005660D2"/>
    <w:rsid w:val="00576A7E"/>
    <w:rsid w:val="005803BA"/>
    <w:rsid w:val="00581160"/>
    <w:rsid w:val="0058201D"/>
    <w:rsid w:val="00582DC7"/>
    <w:rsid w:val="0058343D"/>
    <w:rsid w:val="0058584C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359"/>
    <w:rsid w:val="005B6AA2"/>
    <w:rsid w:val="005C0149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04FE"/>
    <w:rsid w:val="00605177"/>
    <w:rsid w:val="006074DE"/>
    <w:rsid w:val="00610CBD"/>
    <w:rsid w:val="006167BC"/>
    <w:rsid w:val="006206BC"/>
    <w:rsid w:val="006242D6"/>
    <w:rsid w:val="0062484B"/>
    <w:rsid w:val="00624C08"/>
    <w:rsid w:val="00626C43"/>
    <w:rsid w:val="00633869"/>
    <w:rsid w:val="00635225"/>
    <w:rsid w:val="0063756E"/>
    <w:rsid w:val="0064382D"/>
    <w:rsid w:val="00644B8A"/>
    <w:rsid w:val="00644EB1"/>
    <w:rsid w:val="0064712D"/>
    <w:rsid w:val="00647324"/>
    <w:rsid w:val="00647487"/>
    <w:rsid w:val="00650DDC"/>
    <w:rsid w:val="00652EF7"/>
    <w:rsid w:val="006540AE"/>
    <w:rsid w:val="006543F1"/>
    <w:rsid w:val="006550FA"/>
    <w:rsid w:val="0066051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BEA"/>
    <w:rsid w:val="006860E4"/>
    <w:rsid w:val="0069137B"/>
    <w:rsid w:val="00692F1C"/>
    <w:rsid w:val="00694507"/>
    <w:rsid w:val="00695E92"/>
    <w:rsid w:val="00697E91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75"/>
    <w:rsid w:val="006B4CAC"/>
    <w:rsid w:val="006B5364"/>
    <w:rsid w:val="006B6138"/>
    <w:rsid w:val="006B6D8B"/>
    <w:rsid w:val="006C0CD1"/>
    <w:rsid w:val="006C1D50"/>
    <w:rsid w:val="006C3C27"/>
    <w:rsid w:val="006C6D1A"/>
    <w:rsid w:val="006D0B1C"/>
    <w:rsid w:val="006D14E1"/>
    <w:rsid w:val="006D1680"/>
    <w:rsid w:val="006D1E49"/>
    <w:rsid w:val="006D5E78"/>
    <w:rsid w:val="006D611D"/>
    <w:rsid w:val="006D7F2A"/>
    <w:rsid w:val="006E003B"/>
    <w:rsid w:val="006E2000"/>
    <w:rsid w:val="006E68CA"/>
    <w:rsid w:val="006F06C6"/>
    <w:rsid w:val="006F0B53"/>
    <w:rsid w:val="006F288E"/>
    <w:rsid w:val="006F30C0"/>
    <w:rsid w:val="006F3F0C"/>
    <w:rsid w:val="006F62AF"/>
    <w:rsid w:val="006F66F6"/>
    <w:rsid w:val="006F7342"/>
    <w:rsid w:val="00700FAE"/>
    <w:rsid w:val="007010A2"/>
    <w:rsid w:val="00702B02"/>
    <w:rsid w:val="007036E1"/>
    <w:rsid w:val="007038DC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27FB0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09AC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340B"/>
    <w:rsid w:val="0076416E"/>
    <w:rsid w:val="00764954"/>
    <w:rsid w:val="007649DB"/>
    <w:rsid w:val="00766A8C"/>
    <w:rsid w:val="00767867"/>
    <w:rsid w:val="00770511"/>
    <w:rsid w:val="00770652"/>
    <w:rsid w:val="007708D4"/>
    <w:rsid w:val="00771558"/>
    <w:rsid w:val="007720F9"/>
    <w:rsid w:val="007730AF"/>
    <w:rsid w:val="007761DC"/>
    <w:rsid w:val="0077669D"/>
    <w:rsid w:val="00776E4B"/>
    <w:rsid w:val="007774C8"/>
    <w:rsid w:val="00777AD7"/>
    <w:rsid w:val="0078006C"/>
    <w:rsid w:val="0078203A"/>
    <w:rsid w:val="00783371"/>
    <w:rsid w:val="0078413D"/>
    <w:rsid w:val="0078492E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16C2"/>
    <w:rsid w:val="007A4028"/>
    <w:rsid w:val="007A555D"/>
    <w:rsid w:val="007A6151"/>
    <w:rsid w:val="007B03D3"/>
    <w:rsid w:val="007B087F"/>
    <w:rsid w:val="007B1672"/>
    <w:rsid w:val="007B3A85"/>
    <w:rsid w:val="007B484C"/>
    <w:rsid w:val="007B77DD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0C95"/>
    <w:rsid w:val="007F2567"/>
    <w:rsid w:val="007F3324"/>
    <w:rsid w:val="007F4B87"/>
    <w:rsid w:val="007F576D"/>
    <w:rsid w:val="00800087"/>
    <w:rsid w:val="008009D5"/>
    <w:rsid w:val="008023C6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192F"/>
    <w:rsid w:val="0082249F"/>
    <w:rsid w:val="00822712"/>
    <w:rsid w:val="00823F50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2D3B"/>
    <w:rsid w:val="0089349F"/>
    <w:rsid w:val="008A13B4"/>
    <w:rsid w:val="008A1436"/>
    <w:rsid w:val="008A1925"/>
    <w:rsid w:val="008A47F3"/>
    <w:rsid w:val="008A6481"/>
    <w:rsid w:val="008A7141"/>
    <w:rsid w:val="008B1269"/>
    <w:rsid w:val="008B4E95"/>
    <w:rsid w:val="008B5412"/>
    <w:rsid w:val="008B5456"/>
    <w:rsid w:val="008B5B1A"/>
    <w:rsid w:val="008B5F24"/>
    <w:rsid w:val="008C03E8"/>
    <w:rsid w:val="008C0971"/>
    <w:rsid w:val="008C21BB"/>
    <w:rsid w:val="008C2326"/>
    <w:rsid w:val="008C246C"/>
    <w:rsid w:val="008C3047"/>
    <w:rsid w:val="008C3663"/>
    <w:rsid w:val="008C426A"/>
    <w:rsid w:val="008C67EC"/>
    <w:rsid w:val="008C68DF"/>
    <w:rsid w:val="008C6B8F"/>
    <w:rsid w:val="008C7C46"/>
    <w:rsid w:val="008C7F8F"/>
    <w:rsid w:val="008D4C26"/>
    <w:rsid w:val="008D5554"/>
    <w:rsid w:val="008E4594"/>
    <w:rsid w:val="008E465F"/>
    <w:rsid w:val="008E6266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4E15"/>
    <w:rsid w:val="009053D5"/>
    <w:rsid w:val="009079C8"/>
    <w:rsid w:val="00907B12"/>
    <w:rsid w:val="00910647"/>
    <w:rsid w:val="009109E7"/>
    <w:rsid w:val="00916EF4"/>
    <w:rsid w:val="00917D36"/>
    <w:rsid w:val="00920027"/>
    <w:rsid w:val="00920C0A"/>
    <w:rsid w:val="00922097"/>
    <w:rsid w:val="0092215D"/>
    <w:rsid w:val="00923518"/>
    <w:rsid w:val="00923C9B"/>
    <w:rsid w:val="00923E69"/>
    <w:rsid w:val="0092517A"/>
    <w:rsid w:val="00926F93"/>
    <w:rsid w:val="0092780D"/>
    <w:rsid w:val="00931940"/>
    <w:rsid w:val="009353E9"/>
    <w:rsid w:val="009366E9"/>
    <w:rsid w:val="00936AF7"/>
    <w:rsid w:val="00941474"/>
    <w:rsid w:val="00941E6E"/>
    <w:rsid w:val="00942BFF"/>
    <w:rsid w:val="00944A9E"/>
    <w:rsid w:val="009451B3"/>
    <w:rsid w:val="00945967"/>
    <w:rsid w:val="00945E9E"/>
    <w:rsid w:val="009512A1"/>
    <w:rsid w:val="009524E7"/>
    <w:rsid w:val="00952E5B"/>
    <w:rsid w:val="00952F44"/>
    <w:rsid w:val="009533FD"/>
    <w:rsid w:val="00954026"/>
    <w:rsid w:val="00954606"/>
    <w:rsid w:val="00955010"/>
    <w:rsid w:val="00955987"/>
    <w:rsid w:val="00962692"/>
    <w:rsid w:val="009670DF"/>
    <w:rsid w:val="00967500"/>
    <w:rsid w:val="0097149E"/>
    <w:rsid w:val="00971ED9"/>
    <w:rsid w:val="0097261C"/>
    <w:rsid w:val="00974132"/>
    <w:rsid w:val="00974B08"/>
    <w:rsid w:val="0097508C"/>
    <w:rsid w:val="0097632A"/>
    <w:rsid w:val="00977C46"/>
    <w:rsid w:val="00981F6D"/>
    <w:rsid w:val="009837D9"/>
    <w:rsid w:val="00984FFA"/>
    <w:rsid w:val="00985919"/>
    <w:rsid w:val="009866A3"/>
    <w:rsid w:val="00986F78"/>
    <w:rsid w:val="0098755F"/>
    <w:rsid w:val="00987630"/>
    <w:rsid w:val="00990BDE"/>
    <w:rsid w:val="009929DD"/>
    <w:rsid w:val="00992DD8"/>
    <w:rsid w:val="0099331A"/>
    <w:rsid w:val="009964AB"/>
    <w:rsid w:val="009A065F"/>
    <w:rsid w:val="009A1272"/>
    <w:rsid w:val="009A1AFF"/>
    <w:rsid w:val="009A424C"/>
    <w:rsid w:val="009A5E73"/>
    <w:rsid w:val="009B0693"/>
    <w:rsid w:val="009B3B4A"/>
    <w:rsid w:val="009B6EB6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2A19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07F6"/>
    <w:rsid w:val="009F1225"/>
    <w:rsid w:val="009F26D3"/>
    <w:rsid w:val="009F2A19"/>
    <w:rsid w:val="009F4951"/>
    <w:rsid w:val="009F4EE3"/>
    <w:rsid w:val="009F52C4"/>
    <w:rsid w:val="009F5805"/>
    <w:rsid w:val="00A00635"/>
    <w:rsid w:val="00A01699"/>
    <w:rsid w:val="00A03138"/>
    <w:rsid w:val="00A10981"/>
    <w:rsid w:val="00A10FC7"/>
    <w:rsid w:val="00A112BB"/>
    <w:rsid w:val="00A116EF"/>
    <w:rsid w:val="00A119E8"/>
    <w:rsid w:val="00A151E6"/>
    <w:rsid w:val="00A15BDF"/>
    <w:rsid w:val="00A1792F"/>
    <w:rsid w:val="00A2088C"/>
    <w:rsid w:val="00A20DC7"/>
    <w:rsid w:val="00A216FC"/>
    <w:rsid w:val="00A22B5C"/>
    <w:rsid w:val="00A233BB"/>
    <w:rsid w:val="00A23674"/>
    <w:rsid w:val="00A247D9"/>
    <w:rsid w:val="00A26682"/>
    <w:rsid w:val="00A26785"/>
    <w:rsid w:val="00A2714F"/>
    <w:rsid w:val="00A2793C"/>
    <w:rsid w:val="00A31646"/>
    <w:rsid w:val="00A36AAC"/>
    <w:rsid w:val="00A37642"/>
    <w:rsid w:val="00A42798"/>
    <w:rsid w:val="00A42B29"/>
    <w:rsid w:val="00A45FA5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57624"/>
    <w:rsid w:val="00A60F08"/>
    <w:rsid w:val="00A61471"/>
    <w:rsid w:val="00A61DE3"/>
    <w:rsid w:val="00A61E01"/>
    <w:rsid w:val="00A6357B"/>
    <w:rsid w:val="00A665A2"/>
    <w:rsid w:val="00A6729C"/>
    <w:rsid w:val="00A679CB"/>
    <w:rsid w:val="00A70026"/>
    <w:rsid w:val="00A714A8"/>
    <w:rsid w:val="00A717A0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2AB4"/>
    <w:rsid w:val="00AA3DA5"/>
    <w:rsid w:val="00AA3E5D"/>
    <w:rsid w:val="00AA4DB8"/>
    <w:rsid w:val="00AA4FCD"/>
    <w:rsid w:val="00AA5F61"/>
    <w:rsid w:val="00AA65BC"/>
    <w:rsid w:val="00AB0A39"/>
    <w:rsid w:val="00AB1949"/>
    <w:rsid w:val="00AC0254"/>
    <w:rsid w:val="00AC23F2"/>
    <w:rsid w:val="00AC36A8"/>
    <w:rsid w:val="00AC5339"/>
    <w:rsid w:val="00AC7E61"/>
    <w:rsid w:val="00AD0DC0"/>
    <w:rsid w:val="00AD4376"/>
    <w:rsid w:val="00AD4FB5"/>
    <w:rsid w:val="00AD6D49"/>
    <w:rsid w:val="00AE18D0"/>
    <w:rsid w:val="00AE2DBA"/>
    <w:rsid w:val="00AE4D2E"/>
    <w:rsid w:val="00AE52DA"/>
    <w:rsid w:val="00AE674D"/>
    <w:rsid w:val="00AE67E5"/>
    <w:rsid w:val="00AE7DBD"/>
    <w:rsid w:val="00AE7F4C"/>
    <w:rsid w:val="00AF60EE"/>
    <w:rsid w:val="00AF71D7"/>
    <w:rsid w:val="00AF735F"/>
    <w:rsid w:val="00B043E2"/>
    <w:rsid w:val="00B04C24"/>
    <w:rsid w:val="00B04F8F"/>
    <w:rsid w:val="00B05C86"/>
    <w:rsid w:val="00B0641F"/>
    <w:rsid w:val="00B07071"/>
    <w:rsid w:val="00B109D0"/>
    <w:rsid w:val="00B12707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01D1"/>
    <w:rsid w:val="00B62BAD"/>
    <w:rsid w:val="00B640DC"/>
    <w:rsid w:val="00B641C0"/>
    <w:rsid w:val="00B66ADD"/>
    <w:rsid w:val="00B66BBC"/>
    <w:rsid w:val="00B66EE2"/>
    <w:rsid w:val="00B7388E"/>
    <w:rsid w:val="00B74044"/>
    <w:rsid w:val="00B74A1A"/>
    <w:rsid w:val="00B765C3"/>
    <w:rsid w:val="00B81BBD"/>
    <w:rsid w:val="00B8250B"/>
    <w:rsid w:val="00B85432"/>
    <w:rsid w:val="00B9090A"/>
    <w:rsid w:val="00B90A8E"/>
    <w:rsid w:val="00B97108"/>
    <w:rsid w:val="00BA03C4"/>
    <w:rsid w:val="00BA03DA"/>
    <w:rsid w:val="00BA1468"/>
    <w:rsid w:val="00BA625A"/>
    <w:rsid w:val="00BA726F"/>
    <w:rsid w:val="00BB097E"/>
    <w:rsid w:val="00BB31D0"/>
    <w:rsid w:val="00BB5592"/>
    <w:rsid w:val="00BB6610"/>
    <w:rsid w:val="00BC0C1F"/>
    <w:rsid w:val="00BC2F0B"/>
    <w:rsid w:val="00BC43ED"/>
    <w:rsid w:val="00BC5A0B"/>
    <w:rsid w:val="00BC5B5C"/>
    <w:rsid w:val="00BC62B0"/>
    <w:rsid w:val="00BC6C7D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273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1932"/>
    <w:rsid w:val="00C130B8"/>
    <w:rsid w:val="00C148F1"/>
    <w:rsid w:val="00C14D46"/>
    <w:rsid w:val="00C1663B"/>
    <w:rsid w:val="00C1757C"/>
    <w:rsid w:val="00C17D7E"/>
    <w:rsid w:val="00C200B3"/>
    <w:rsid w:val="00C20227"/>
    <w:rsid w:val="00C24BC9"/>
    <w:rsid w:val="00C25A7E"/>
    <w:rsid w:val="00C25D61"/>
    <w:rsid w:val="00C27806"/>
    <w:rsid w:val="00C3036B"/>
    <w:rsid w:val="00C30F73"/>
    <w:rsid w:val="00C3277B"/>
    <w:rsid w:val="00C333A6"/>
    <w:rsid w:val="00C33935"/>
    <w:rsid w:val="00C372E2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1FF"/>
    <w:rsid w:val="00C5674B"/>
    <w:rsid w:val="00C56EC3"/>
    <w:rsid w:val="00C65A8B"/>
    <w:rsid w:val="00C66E3E"/>
    <w:rsid w:val="00C7016C"/>
    <w:rsid w:val="00C709A0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56BD"/>
    <w:rsid w:val="00C85B52"/>
    <w:rsid w:val="00C86A6C"/>
    <w:rsid w:val="00C8760F"/>
    <w:rsid w:val="00C90078"/>
    <w:rsid w:val="00C93A3A"/>
    <w:rsid w:val="00C94389"/>
    <w:rsid w:val="00C9637C"/>
    <w:rsid w:val="00C9736D"/>
    <w:rsid w:val="00CA0975"/>
    <w:rsid w:val="00CA10B5"/>
    <w:rsid w:val="00CA1E19"/>
    <w:rsid w:val="00CA1F32"/>
    <w:rsid w:val="00CA38C8"/>
    <w:rsid w:val="00CA3B1C"/>
    <w:rsid w:val="00CA5596"/>
    <w:rsid w:val="00CA7447"/>
    <w:rsid w:val="00CA74AC"/>
    <w:rsid w:val="00CA7B79"/>
    <w:rsid w:val="00CA7EA2"/>
    <w:rsid w:val="00CB3955"/>
    <w:rsid w:val="00CB4599"/>
    <w:rsid w:val="00CB4E05"/>
    <w:rsid w:val="00CB5E2C"/>
    <w:rsid w:val="00CB66E6"/>
    <w:rsid w:val="00CB72FD"/>
    <w:rsid w:val="00CB783A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03A5"/>
    <w:rsid w:val="00CD245D"/>
    <w:rsid w:val="00CD372E"/>
    <w:rsid w:val="00CD3F03"/>
    <w:rsid w:val="00CD4C98"/>
    <w:rsid w:val="00CD6E59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73F4"/>
    <w:rsid w:val="00D50792"/>
    <w:rsid w:val="00D532FD"/>
    <w:rsid w:val="00D5398E"/>
    <w:rsid w:val="00D55588"/>
    <w:rsid w:val="00D567FE"/>
    <w:rsid w:val="00D579B3"/>
    <w:rsid w:val="00D61C52"/>
    <w:rsid w:val="00D61F7C"/>
    <w:rsid w:val="00D66E97"/>
    <w:rsid w:val="00D72456"/>
    <w:rsid w:val="00D755F1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36E6"/>
    <w:rsid w:val="00D95BD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10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3910"/>
    <w:rsid w:val="00DE764B"/>
    <w:rsid w:val="00DF1C31"/>
    <w:rsid w:val="00DF2F6D"/>
    <w:rsid w:val="00DF441F"/>
    <w:rsid w:val="00DF543B"/>
    <w:rsid w:val="00DF57B4"/>
    <w:rsid w:val="00DF69E8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3563B"/>
    <w:rsid w:val="00E44836"/>
    <w:rsid w:val="00E4584D"/>
    <w:rsid w:val="00E47642"/>
    <w:rsid w:val="00E50DEF"/>
    <w:rsid w:val="00E51113"/>
    <w:rsid w:val="00E513D0"/>
    <w:rsid w:val="00E51945"/>
    <w:rsid w:val="00E54F76"/>
    <w:rsid w:val="00E55575"/>
    <w:rsid w:val="00E569F1"/>
    <w:rsid w:val="00E57581"/>
    <w:rsid w:val="00E60254"/>
    <w:rsid w:val="00E628DB"/>
    <w:rsid w:val="00E64163"/>
    <w:rsid w:val="00E6442E"/>
    <w:rsid w:val="00E66D84"/>
    <w:rsid w:val="00E6786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1A47"/>
    <w:rsid w:val="00E9480C"/>
    <w:rsid w:val="00E95A24"/>
    <w:rsid w:val="00E96ABD"/>
    <w:rsid w:val="00E97506"/>
    <w:rsid w:val="00EA1BBA"/>
    <w:rsid w:val="00EA316B"/>
    <w:rsid w:val="00EA3995"/>
    <w:rsid w:val="00EA4571"/>
    <w:rsid w:val="00EA4BCD"/>
    <w:rsid w:val="00EB2011"/>
    <w:rsid w:val="00EB5861"/>
    <w:rsid w:val="00EC279B"/>
    <w:rsid w:val="00EC3911"/>
    <w:rsid w:val="00EC3A5D"/>
    <w:rsid w:val="00EC5280"/>
    <w:rsid w:val="00EC6209"/>
    <w:rsid w:val="00EC651F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1B66"/>
    <w:rsid w:val="00EE2F80"/>
    <w:rsid w:val="00EE32B1"/>
    <w:rsid w:val="00EE35FF"/>
    <w:rsid w:val="00EE3C57"/>
    <w:rsid w:val="00EE58BA"/>
    <w:rsid w:val="00EE60ED"/>
    <w:rsid w:val="00EE7041"/>
    <w:rsid w:val="00EF0176"/>
    <w:rsid w:val="00EF0697"/>
    <w:rsid w:val="00EF25D0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06840"/>
    <w:rsid w:val="00F10002"/>
    <w:rsid w:val="00F105EF"/>
    <w:rsid w:val="00F11508"/>
    <w:rsid w:val="00F12991"/>
    <w:rsid w:val="00F15CAF"/>
    <w:rsid w:val="00F16AD8"/>
    <w:rsid w:val="00F21F0C"/>
    <w:rsid w:val="00F22996"/>
    <w:rsid w:val="00F229CF"/>
    <w:rsid w:val="00F235DD"/>
    <w:rsid w:val="00F262B7"/>
    <w:rsid w:val="00F31127"/>
    <w:rsid w:val="00F319ED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6D2D"/>
    <w:rsid w:val="00F57863"/>
    <w:rsid w:val="00F57EB0"/>
    <w:rsid w:val="00F63F03"/>
    <w:rsid w:val="00F649C5"/>
    <w:rsid w:val="00F65856"/>
    <w:rsid w:val="00F66F08"/>
    <w:rsid w:val="00F6727D"/>
    <w:rsid w:val="00F70AF7"/>
    <w:rsid w:val="00F71A3C"/>
    <w:rsid w:val="00F757C2"/>
    <w:rsid w:val="00F7630E"/>
    <w:rsid w:val="00F767DF"/>
    <w:rsid w:val="00F829BF"/>
    <w:rsid w:val="00F8343B"/>
    <w:rsid w:val="00F8389F"/>
    <w:rsid w:val="00F85052"/>
    <w:rsid w:val="00F91233"/>
    <w:rsid w:val="00F92A17"/>
    <w:rsid w:val="00F93252"/>
    <w:rsid w:val="00F93D58"/>
    <w:rsid w:val="00F94423"/>
    <w:rsid w:val="00F94F42"/>
    <w:rsid w:val="00F9544E"/>
    <w:rsid w:val="00F960AA"/>
    <w:rsid w:val="00F97988"/>
    <w:rsid w:val="00FA11A0"/>
    <w:rsid w:val="00FA1730"/>
    <w:rsid w:val="00FA1831"/>
    <w:rsid w:val="00FA3DD4"/>
    <w:rsid w:val="00FA452C"/>
    <w:rsid w:val="00FA4A3C"/>
    <w:rsid w:val="00FA5B6B"/>
    <w:rsid w:val="00FA5DBE"/>
    <w:rsid w:val="00FB1343"/>
    <w:rsid w:val="00FB13A6"/>
    <w:rsid w:val="00FB31A5"/>
    <w:rsid w:val="00FB43E4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87872-0C36-4855-973A-ACE44CBC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3</cp:revision>
  <cp:lastPrinted>2020-10-05T01:24:00Z</cp:lastPrinted>
  <dcterms:created xsi:type="dcterms:W3CDTF">2020-10-05T01:28:00Z</dcterms:created>
  <dcterms:modified xsi:type="dcterms:W3CDTF">2020-10-05T01:29:00Z</dcterms:modified>
</cp:coreProperties>
</file>